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935A0B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814121"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935A0B" w:rsidRDefault="0075596C" w:rsidP="007921D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935A0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  <w:r w:rsidR="0081412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814121" w:rsidRPr="00935A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–lekcja on-line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B255F1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</w:t>
      </w:r>
      <w:r w:rsidR="00814121">
        <w:rPr>
          <w:rFonts w:ascii="Times New Roman" w:hAnsi="Times New Roman" w:cs="Times New Roman"/>
          <w:sz w:val="28"/>
          <w:szCs w:val="28"/>
        </w:rPr>
        <w:t xml:space="preserve"> dzisiejszą datę do lekcji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814121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Trzecia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925" w:rsidRPr="008C7925" w:rsidRDefault="00EE3025" w:rsidP="00EE3025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z zastosowaniem </w:t>
      </w:r>
      <w:r w:rsidR="009E690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II</w:t>
      </w:r>
      <w:r w:rsidR="0081412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I</w:t>
      </w:r>
      <w:r w:rsidR="009E690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zasady dynamiki Newtona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!!!</w:t>
      </w:r>
    </w:p>
    <w:p w:rsidR="00814121" w:rsidRDefault="00814121" w:rsidP="00814121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niedostateczna!!!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121">
        <w:rPr>
          <w:rFonts w:ascii="Times New Roman" w:hAnsi="Times New Roman" w:cs="Times New Roman"/>
          <w:sz w:val="28"/>
          <w:szCs w:val="28"/>
        </w:rPr>
        <w:t xml:space="preserve">Przypomnienie </w:t>
      </w:r>
      <w:r w:rsidRPr="00814121">
        <w:rPr>
          <w:rFonts w:ascii="Times New Roman" w:hAnsi="Times New Roman" w:cs="Times New Roman"/>
          <w:sz w:val="28"/>
          <w:szCs w:val="28"/>
        </w:rPr>
        <w:t xml:space="preserve"> wiadomości </w:t>
      </w:r>
      <w:r w:rsidR="00EE3025" w:rsidRPr="00814121">
        <w:rPr>
          <w:rFonts w:ascii="Times New Roman" w:hAnsi="Times New Roman" w:cs="Times New Roman"/>
          <w:sz w:val="28"/>
          <w:szCs w:val="28"/>
        </w:rPr>
        <w:t>z ostatniej lekcj</w:t>
      </w:r>
      <w:r w:rsidR="00EE3025" w:rsidRPr="00814121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814121" w:rsidRPr="008141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</w:p>
    <w:p w:rsidR="00774D98" w:rsidRDefault="009E690D" w:rsidP="00814121">
      <w:pPr>
        <w:pStyle w:val="Nagwek1"/>
        <w:rPr>
          <w:b w:val="0"/>
          <w:i/>
          <w:sz w:val="28"/>
          <w:szCs w:val="28"/>
        </w:rPr>
      </w:pPr>
      <w:r w:rsidRPr="009E690D"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14121" w:rsidRP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>Zadania</w:t>
      </w:r>
      <w:r w:rsid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1,2,3,4,5 </w:t>
      </w:r>
      <w:r w:rsidR="00814121" w:rsidRP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str.95 </w:t>
      </w:r>
      <w:r w:rsidR="00814121" w:rsidRP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>z „To jest fizyka”</w:t>
      </w:r>
      <w:r w:rsidR="00814121">
        <w:rPr>
          <w:sz w:val="28"/>
          <w:szCs w:val="28"/>
        </w:rPr>
        <w:t xml:space="preserve"> </w:t>
      </w:r>
      <w:r w:rsidR="00814121" w:rsidRPr="00814121">
        <w:rPr>
          <w:b w:val="0"/>
          <w:i/>
          <w:sz w:val="28"/>
          <w:szCs w:val="28"/>
        </w:rPr>
        <w:t>(udostępnię na lekcji)</w:t>
      </w:r>
    </w:p>
    <w:p w:rsidR="00814121" w:rsidRDefault="00814121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Zadania 1-4 z podręcznika do chemii str.182.</w:t>
      </w:r>
    </w:p>
    <w:p w:rsidR="00814121" w:rsidRDefault="00814121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Zeszyt ćwiczeń zad.1,2,3 str.80-81.</w:t>
      </w:r>
    </w:p>
    <w:p w:rsidR="00EA2316" w:rsidRPr="00EA2316" w:rsidRDefault="00814121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Zadania ze zbioru zadań z fizyki</w:t>
      </w:r>
      <w:r w:rsidRPr="00814121">
        <w:rPr>
          <w:b w:val="0"/>
          <w:i/>
          <w:sz w:val="28"/>
          <w:szCs w:val="28"/>
        </w:rPr>
        <w:t>(udostępnię na lekcji)</w:t>
      </w:r>
    </w:p>
    <w:p w:rsidR="0007752E" w:rsidRPr="00774D98" w:rsidRDefault="0007752E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Na  następnej lekcji</w:t>
      </w:r>
      <w:r w:rsidR="00814121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w </w:t>
      </w:r>
      <w:r w:rsidR="00935A0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piątek</w:t>
      </w:r>
      <w:r w:rsidR="00814121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będzie </w:t>
      </w:r>
      <w:r w:rsidRP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>kartkówka z II</w:t>
      </w:r>
      <w:r w:rsidR="00814121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>I</w:t>
      </w:r>
      <w:r w:rsidRP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 xml:space="preserve"> zasady dynamiki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–t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eoria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i zada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nia</w:t>
      </w:r>
      <w:r w:rsidR="008C792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!!!</w:t>
      </w:r>
      <w:r w:rsidR="00BE20F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(spadek swobodny i III zasada dynamiki)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82" w:rsidRDefault="00A21D82" w:rsidP="00746DA5">
      <w:r>
        <w:separator/>
      </w:r>
    </w:p>
  </w:endnote>
  <w:endnote w:type="continuationSeparator" w:id="1">
    <w:p w:rsidR="00A21D82" w:rsidRDefault="00A21D82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82" w:rsidRDefault="00A21D82" w:rsidP="00746DA5">
      <w:r>
        <w:separator/>
      </w:r>
    </w:p>
  </w:footnote>
  <w:footnote w:type="continuationSeparator" w:id="1">
    <w:p w:rsidR="00A21D82" w:rsidRDefault="00A21D82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34EB1"/>
    <w:multiLevelType w:val="hybridMultilevel"/>
    <w:tmpl w:val="D91A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6AEA"/>
    <w:rsid w:val="0007752E"/>
    <w:rsid w:val="0013241A"/>
    <w:rsid w:val="00167221"/>
    <w:rsid w:val="0017070C"/>
    <w:rsid w:val="001E4A63"/>
    <w:rsid w:val="00276B2D"/>
    <w:rsid w:val="002B5204"/>
    <w:rsid w:val="0031332D"/>
    <w:rsid w:val="00336E2D"/>
    <w:rsid w:val="00370DFE"/>
    <w:rsid w:val="003866F1"/>
    <w:rsid w:val="00391BB8"/>
    <w:rsid w:val="003979A4"/>
    <w:rsid w:val="00466B5A"/>
    <w:rsid w:val="004758BB"/>
    <w:rsid w:val="00482C0B"/>
    <w:rsid w:val="00485314"/>
    <w:rsid w:val="004F6029"/>
    <w:rsid w:val="005437F0"/>
    <w:rsid w:val="00571F52"/>
    <w:rsid w:val="00573178"/>
    <w:rsid w:val="0057719A"/>
    <w:rsid w:val="00746DA5"/>
    <w:rsid w:val="0075596C"/>
    <w:rsid w:val="00764C6D"/>
    <w:rsid w:val="00774D98"/>
    <w:rsid w:val="007921DD"/>
    <w:rsid w:val="007A02DB"/>
    <w:rsid w:val="007B4F94"/>
    <w:rsid w:val="007F2A17"/>
    <w:rsid w:val="00814121"/>
    <w:rsid w:val="00833240"/>
    <w:rsid w:val="0088734D"/>
    <w:rsid w:val="008C7925"/>
    <w:rsid w:val="008E5572"/>
    <w:rsid w:val="009111FA"/>
    <w:rsid w:val="00925B18"/>
    <w:rsid w:val="00931AB8"/>
    <w:rsid w:val="00935624"/>
    <w:rsid w:val="00935A0B"/>
    <w:rsid w:val="00966D3D"/>
    <w:rsid w:val="009B0ABA"/>
    <w:rsid w:val="009E690D"/>
    <w:rsid w:val="00A21D82"/>
    <w:rsid w:val="00A631A7"/>
    <w:rsid w:val="00AA66D9"/>
    <w:rsid w:val="00B255F1"/>
    <w:rsid w:val="00B4686B"/>
    <w:rsid w:val="00BC0CDD"/>
    <w:rsid w:val="00BD3250"/>
    <w:rsid w:val="00BD3C42"/>
    <w:rsid w:val="00BE20F5"/>
    <w:rsid w:val="00BF4925"/>
    <w:rsid w:val="00C85DEA"/>
    <w:rsid w:val="00CD3F50"/>
    <w:rsid w:val="00D57F20"/>
    <w:rsid w:val="00D7351A"/>
    <w:rsid w:val="00DF77E4"/>
    <w:rsid w:val="00E30C4E"/>
    <w:rsid w:val="00E4024E"/>
    <w:rsid w:val="00E972E2"/>
    <w:rsid w:val="00EA2316"/>
    <w:rsid w:val="00EC65B0"/>
    <w:rsid w:val="00ED5595"/>
    <w:rsid w:val="00EE073E"/>
    <w:rsid w:val="00EE3025"/>
    <w:rsid w:val="00F30CED"/>
    <w:rsid w:val="00F45F43"/>
    <w:rsid w:val="00F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873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45</cp:revision>
  <dcterms:created xsi:type="dcterms:W3CDTF">2020-04-13T16:34:00Z</dcterms:created>
  <dcterms:modified xsi:type="dcterms:W3CDTF">2020-05-19T16:34:00Z</dcterms:modified>
</cp:coreProperties>
</file>